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69118" w14:textId="7DB2EDC5" w:rsidR="00CB2386" w:rsidRDefault="00CB2386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3C215E12" wp14:editId="6673C173">
            <wp:extent cx="885164" cy="1157403"/>
            <wp:effectExtent l="0" t="0" r="0" b="5080"/>
            <wp:docPr id="1" name="Image 1" descr="Paroisse du Saint-Esprit | Paris 1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aroisse du Saint-Esprit | Paris 12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922" cy="11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386">
        <w:t xml:space="preserve"> </w:t>
      </w:r>
      <w:r>
        <w:rPr>
          <w:noProof/>
          <w:lang w:eastAsia="fr-FR"/>
        </w:rPr>
        <w:drawing>
          <wp:inline distT="0" distB="0" distL="0" distR="0" wp14:anchorId="37F591F9" wp14:editId="755E64A3">
            <wp:extent cx="1276350" cy="940212"/>
            <wp:effectExtent l="0" t="0" r="0" b="0"/>
            <wp:docPr id="2" name="Image 2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187" cy="95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A2CCC" w14:textId="77777777" w:rsidR="00CB2386" w:rsidRDefault="00CB2386" w:rsidP="00CB2386">
      <w:pPr>
        <w:jc w:val="center"/>
      </w:pPr>
    </w:p>
    <w:p w14:paraId="1FA168F7" w14:textId="3FD9A961" w:rsidR="00CB2386" w:rsidRPr="00CB2386" w:rsidRDefault="00CB2386" w:rsidP="00CB2386">
      <w:pPr>
        <w:pStyle w:val="Titre1"/>
        <w:jc w:val="center"/>
        <w:rPr>
          <w:b/>
          <w:bCs/>
        </w:rPr>
      </w:pPr>
      <w:r w:rsidRPr="00CB2386">
        <w:rPr>
          <w:b/>
          <w:bCs/>
        </w:rPr>
        <w:t xml:space="preserve">PREPARATIF </w:t>
      </w:r>
      <w:r w:rsidR="00D21BA7">
        <w:rPr>
          <w:b/>
          <w:bCs/>
        </w:rPr>
        <w:t xml:space="preserve">DU </w:t>
      </w:r>
      <w:r w:rsidRPr="00CB2386">
        <w:rPr>
          <w:b/>
          <w:bCs/>
        </w:rPr>
        <w:t>PELERINAGE A LOURDES</w:t>
      </w:r>
      <w:r w:rsidR="0009572D">
        <w:rPr>
          <w:b/>
          <w:bCs/>
        </w:rPr>
        <w:t xml:space="preserve"> 2022</w:t>
      </w:r>
    </w:p>
    <w:p w14:paraId="4604C64B" w14:textId="09201795" w:rsidR="00CB2386" w:rsidRDefault="00CB2386"/>
    <w:p w14:paraId="7C37C8C4" w14:textId="29590F62" w:rsidR="00CB2386" w:rsidRDefault="00F66E48" w:rsidP="00D21BA7">
      <w:pPr>
        <w:jc w:val="both"/>
      </w:pPr>
      <w:r>
        <w:t xml:space="preserve">Comme vous le savez peut-être, le groupe de servants </w:t>
      </w:r>
      <w:r w:rsidR="00CB2386">
        <w:t>de la paroisse a</w:t>
      </w:r>
      <w:r>
        <w:t xml:space="preserve"> organisé une vente de gâteaux </w:t>
      </w:r>
      <w:r w:rsidR="00CB2386">
        <w:t>afin de financer</w:t>
      </w:r>
      <w:r>
        <w:t xml:space="preserve"> un pèlerinage à Lourdes cet été.</w:t>
      </w:r>
      <w:r w:rsidR="00CB2386">
        <w:t xml:space="preserve"> </w:t>
      </w:r>
    </w:p>
    <w:p w14:paraId="52E153B0" w14:textId="3EB360A6" w:rsidR="00CB2386" w:rsidRDefault="00CB2386" w:rsidP="00D21BA7">
      <w:pPr>
        <w:jc w:val="both"/>
      </w:pPr>
      <w:r>
        <w:t xml:space="preserve">Après avoir eu la chance de visiter Nevers l’an dernier et Auxerre il y a deux ans, nous partons cet été sur les pas de Ste Bernadette et </w:t>
      </w:r>
      <w:r w:rsidR="00D21BA7">
        <w:t xml:space="preserve">de la Vierge Marie. </w:t>
      </w:r>
    </w:p>
    <w:p w14:paraId="101DAC3E" w14:textId="1C43C72F" w:rsidR="00CB2386" w:rsidRDefault="00CB2386" w:rsidP="00D21BA7">
      <w:pPr>
        <w:jc w:val="both"/>
      </w:pPr>
      <w:r>
        <w:t xml:space="preserve">Nous tenions à remercier tous les paroissiens pour leur </w:t>
      </w:r>
      <w:r w:rsidR="00D21BA7">
        <w:t xml:space="preserve">grande </w:t>
      </w:r>
      <w:r>
        <w:t xml:space="preserve">générosité. Nous avons pu récolter une très belle somme pour les préparatifs du pèlerinage. </w:t>
      </w:r>
    </w:p>
    <w:p w14:paraId="6F3D08E0" w14:textId="32A68797" w:rsidR="0009572D" w:rsidRDefault="0009572D" w:rsidP="00D21BA7">
      <w:pPr>
        <w:jc w:val="both"/>
      </w:pPr>
      <w:r>
        <w:t>En union de prières,</w:t>
      </w:r>
    </w:p>
    <w:p w14:paraId="39AC8865" w14:textId="380121FB" w:rsidR="0009572D" w:rsidRDefault="0009572D" w:rsidP="00D21BA7">
      <w:pPr>
        <w:jc w:val="both"/>
      </w:pPr>
      <w:r>
        <w:t>Lou et Dionisia, Responsables du groupe.</w:t>
      </w:r>
    </w:p>
    <w:p w14:paraId="5EDDD48A" w14:textId="05438409" w:rsidR="00F66E48" w:rsidRDefault="00D21BA7" w:rsidP="00D21BA7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793B940" wp14:editId="3A3A3B8D">
            <wp:simplePos x="0" y="0"/>
            <wp:positionH relativeFrom="margin">
              <wp:posOffset>4389120</wp:posOffset>
            </wp:positionH>
            <wp:positionV relativeFrom="paragraph">
              <wp:posOffset>102870</wp:posOffset>
            </wp:positionV>
            <wp:extent cx="2009775" cy="2680709"/>
            <wp:effectExtent l="0" t="0" r="0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680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0D93CFC" wp14:editId="02959F78">
            <wp:simplePos x="0" y="0"/>
            <wp:positionH relativeFrom="margin">
              <wp:posOffset>4453255</wp:posOffset>
            </wp:positionH>
            <wp:positionV relativeFrom="paragraph">
              <wp:posOffset>3077845</wp:posOffset>
            </wp:positionV>
            <wp:extent cx="2041208" cy="2721610"/>
            <wp:effectExtent l="0" t="0" r="0" b="254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900" cy="2723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BCACE31" wp14:editId="42B032E7">
            <wp:simplePos x="0" y="0"/>
            <wp:positionH relativeFrom="column">
              <wp:posOffset>2157095</wp:posOffset>
            </wp:positionH>
            <wp:positionV relativeFrom="paragraph">
              <wp:posOffset>2917825</wp:posOffset>
            </wp:positionV>
            <wp:extent cx="2226945" cy="2969985"/>
            <wp:effectExtent l="0" t="0" r="1905" b="190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945" cy="296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DFEADB1" wp14:editId="3F2F2F8D">
            <wp:simplePos x="0" y="0"/>
            <wp:positionH relativeFrom="column">
              <wp:posOffset>-375920</wp:posOffset>
            </wp:positionH>
            <wp:positionV relativeFrom="paragraph">
              <wp:posOffset>2925445</wp:posOffset>
            </wp:positionV>
            <wp:extent cx="2219325" cy="2960180"/>
            <wp:effectExtent l="0" t="0" r="0" b="0"/>
            <wp:wrapNone/>
            <wp:docPr id="4" name="Image 4" descr="Une image contenant personne, bâtiment, gen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personne, bâtiment, gens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96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6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48"/>
    <w:rsid w:val="0009572D"/>
    <w:rsid w:val="005727B5"/>
    <w:rsid w:val="00C00EEA"/>
    <w:rsid w:val="00C83016"/>
    <w:rsid w:val="00CB2386"/>
    <w:rsid w:val="00D21BA7"/>
    <w:rsid w:val="00E92F76"/>
    <w:rsid w:val="00F6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9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B23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B23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2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B23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B23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2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kylian.lorng</dc:creator>
  <cp:lastModifiedBy>User</cp:lastModifiedBy>
  <cp:revision>2</cp:revision>
  <dcterms:created xsi:type="dcterms:W3CDTF">2022-03-17T16:00:00Z</dcterms:created>
  <dcterms:modified xsi:type="dcterms:W3CDTF">2022-03-17T16:00:00Z</dcterms:modified>
</cp:coreProperties>
</file>